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830270" w:rsidRPr="008734F6" w14:paraId="43978539" w14:textId="77777777" w:rsidTr="00811304">
        <w:trPr>
          <w:trHeight w:val="390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60CE61BA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887FA3B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830270" w:rsidRPr="00491B45" w14:paraId="5723A13D" w14:textId="77777777" w:rsidTr="00811304">
        <w:trPr>
          <w:trHeight w:val="495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26DEA2BE" w14:textId="76B6DA1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8E682F" wp14:editId="35E03DF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356453176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9D51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6160DFE" w14:textId="5E3CCD03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3F989B" wp14:editId="38E2575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05846855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92CF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830270" w:rsidRPr="008734F6" w14:paraId="77DFC237" w14:textId="77777777" w:rsidTr="00811304">
        <w:trPr>
          <w:trHeight w:val="1514"/>
        </w:trPr>
        <w:tc>
          <w:tcPr>
            <w:tcW w:w="10740" w:type="dxa"/>
            <w:gridSpan w:val="2"/>
            <w:shd w:val="clear" w:color="auto" w:fill="auto"/>
            <w:vAlign w:val="center"/>
            <w:hideMark/>
          </w:tcPr>
          <w:p w14:paraId="0CED8472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EFEB061" w14:textId="77777777" w:rsidR="00830270" w:rsidRPr="000F3C4C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2C0384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KIỂM ĐỊNH MÁ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Y</w:t>
            </w:r>
            <w:r w:rsidRPr="002C038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THẬN NHÂN TẠO </w:t>
            </w:r>
          </w:p>
          <w:p w14:paraId="5BC13E19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F781C27" w14:textId="77777777" w:rsidR="00830270" w:rsidRPr="00C313A3" w:rsidRDefault="00830270" w:rsidP="00830270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DDCBA31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E2A9EB5" w14:textId="77777777" w:rsidR="00830270" w:rsidRDefault="00830270" w:rsidP="00830270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83"/>
        <w:gridCol w:w="3425"/>
        <w:gridCol w:w="851"/>
        <w:gridCol w:w="1134"/>
        <w:gridCol w:w="1136"/>
      </w:tblGrid>
      <w:tr w:rsidR="00830270" w:rsidRPr="00491B45" w14:paraId="2B0DC06F" w14:textId="77777777" w:rsidTr="00811304">
        <w:trPr>
          <w:trHeight w:val="856"/>
        </w:trPr>
        <w:tc>
          <w:tcPr>
            <w:tcW w:w="746" w:type="dxa"/>
            <w:shd w:val="clear" w:color="auto" w:fill="auto"/>
            <w:vAlign w:val="center"/>
            <w:hideMark/>
          </w:tcPr>
          <w:p w14:paraId="241760CB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2FE919D3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425" w:type="dxa"/>
            <w:shd w:val="clear" w:color="auto" w:fill="auto"/>
            <w:vAlign w:val="center"/>
            <w:hideMark/>
          </w:tcPr>
          <w:p w14:paraId="1C907178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5DDCD0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ECF7B2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8E7434E" w14:textId="77777777" w:rsidR="00830270" w:rsidRPr="00C313A3" w:rsidRDefault="00830270" w:rsidP="0083027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830270" w:rsidRPr="00491B45" w14:paraId="54513992" w14:textId="77777777" w:rsidTr="00811304">
        <w:trPr>
          <w:trHeight w:val="1644"/>
        </w:trPr>
        <w:tc>
          <w:tcPr>
            <w:tcW w:w="746" w:type="dxa"/>
            <w:shd w:val="clear" w:color="auto" w:fill="auto"/>
            <w:vAlign w:val="center"/>
          </w:tcPr>
          <w:p w14:paraId="499C2589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658CFFD" w14:textId="31E288C7" w:rsidR="00830270" w:rsidRPr="00812CEF" w:rsidRDefault="00830270" w:rsidP="0083027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2C0384">
              <w:rPr>
                <w:color w:val="000000"/>
                <w:sz w:val="26"/>
                <w:szCs w:val="26"/>
              </w:rPr>
              <w:t xml:space="preserve">áy thận nhân tạo 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82FE0DF" w14:textId="3EE9F773" w:rsidR="00830270" w:rsidRPr="00180C67" w:rsidRDefault="00830270" w:rsidP="0083027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 an toàn và tính năng kỹ thuật theo Quyết định số 4397/QĐ-</w:t>
            </w:r>
            <w:r w:rsidR="008734F6">
              <w:rPr>
                <w:color w:val="000000"/>
                <w:sz w:val="26"/>
                <w:szCs w:val="26"/>
                <w:lang w:val="vi-VN" w:eastAsia="vi-VN"/>
              </w:rPr>
              <w:t>B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YT ngày 04/12/2023 của Bộ Y Tế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29B2E" w14:textId="77777777" w:rsidR="00830270" w:rsidRPr="00C313A3" w:rsidRDefault="00830270" w:rsidP="0083027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8418D" w14:textId="77777777" w:rsidR="00830270" w:rsidRPr="002B7810" w:rsidRDefault="00830270" w:rsidP="0083027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65179237" w14:textId="77777777" w:rsidR="00830270" w:rsidRPr="005E3ACD" w:rsidRDefault="00830270" w:rsidP="0083027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 </w:t>
            </w:r>
          </w:p>
        </w:tc>
      </w:tr>
    </w:tbl>
    <w:p w14:paraId="4B1A7DF7" w14:textId="77777777" w:rsidR="00830270" w:rsidRDefault="00830270" w:rsidP="00830270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525F4419" w14:textId="77777777" w:rsidR="00830270" w:rsidRPr="00E310C4" w:rsidRDefault="00830270" w:rsidP="00830270">
      <w:pPr>
        <w:tabs>
          <w:tab w:val="left" w:pos="1080"/>
          <w:tab w:val="left" w:pos="1978"/>
        </w:tabs>
        <w:rPr>
          <w:sz w:val="26"/>
          <w:szCs w:val="26"/>
        </w:rPr>
      </w:pPr>
    </w:p>
    <w:p w14:paraId="782AFB3B" w14:textId="77777777" w:rsidR="00CB1396" w:rsidRPr="005B6424" w:rsidRDefault="00CB1396" w:rsidP="005B6424"/>
    <w:sectPr w:rsidR="00CB1396" w:rsidRPr="005B6424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E2AB" w14:textId="77777777" w:rsidR="00426AF3" w:rsidRDefault="00426AF3" w:rsidP="003823B3">
      <w:r>
        <w:separator/>
      </w:r>
    </w:p>
  </w:endnote>
  <w:endnote w:type="continuationSeparator" w:id="0">
    <w:p w14:paraId="3C9EC00E" w14:textId="77777777" w:rsidR="00426AF3" w:rsidRDefault="00426AF3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7C57" w14:textId="77777777" w:rsidR="00426AF3" w:rsidRDefault="00426AF3" w:rsidP="003823B3">
      <w:r>
        <w:separator/>
      </w:r>
    </w:p>
  </w:footnote>
  <w:footnote w:type="continuationSeparator" w:id="0">
    <w:p w14:paraId="39C5480E" w14:textId="77777777" w:rsidR="00426AF3" w:rsidRDefault="00426AF3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0A313D"/>
    <w:rsid w:val="00136590"/>
    <w:rsid w:val="00145631"/>
    <w:rsid w:val="00172C51"/>
    <w:rsid w:val="00176188"/>
    <w:rsid w:val="00185B26"/>
    <w:rsid w:val="00252290"/>
    <w:rsid w:val="00280F81"/>
    <w:rsid w:val="002F19DC"/>
    <w:rsid w:val="00366291"/>
    <w:rsid w:val="00373C8E"/>
    <w:rsid w:val="003823B3"/>
    <w:rsid w:val="003B4E94"/>
    <w:rsid w:val="003E6A9A"/>
    <w:rsid w:val="004007C8"/>
    <w:rsid w:val="00423731"/>
    <w:rsid w:val="00426AF3"/>
    <w:rsid w:val="004B73BA"/>
    <w:rsid w:val="004F010D"/>
    <w:rsid w:val="00575218"/>
    <w:rsid w:val="005B6424"/>
    <w:rsid w:val="00650091"/>
    <w:rsid w:val="00667539"/>
    <w:rsid w:val="00686A77"/>
    <w:rsid w:val="006D499C"/>
    <w:rsid w:val="006F2E24"/>
    <w:rsid w:val="00793B0D"/>
    <w:rsid w:val="007C6FCF"/>
    <w:rsid w:val="00803E1C"/>
    <w:rsid w:val="00815B49"/>
    <w:rsid w:val="00830270"/>
    <w:rsid w:val="00846A55"/>
    <w:rsid w:val="00855470"/>
    <w:rsid w:val="008734F6"/>
    <w:rsid w:val="00890DF8"/>
    <w:rsid w:val="008A266E"/>
    <w:rsid w:val="008C0035"/>
    <w:rsid w:val="00903985"/>
    <w:rsid w:val="00967A6F"/>
    <w:rsid w:val="00A028F4"/>
    <w:rsid w:val="00A67EC2"/>
    <w:rsid w:val="00A91F0F"/>
    <w:rsid w:val="00AC0ED4"/>
    <w:rsid w:val="00B02689"/>
    <w:rsid w:val="00B30351"/>
    <w:rsid w:val="00B567EC"/>
    <w:rsid w:val="00B75406"/>
    <w:rsid w:val="00BB6A31"/>
    <w:rsid w:val="00BC2F40"/>
    <w:rsid w:val="00BC7EFA"/>
    <w:rsid w:val="00C50A75"/>
    <w:rsid w:val="00C92F2B"/>
    <w:rsid w:val="00CA332F"/>
    <w:rsid w:val="00CB1396"/>
    <w:rsid w:val="00D05BB5"/>
    <w:rsid w:val="00DA65AD"/>
    <w:rsid w:val="00E0221E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20</cp:revision>
  <dcterms:created xsi:type="dcterms:W3CDTF">2024-10-10T07:52:00Z</dcterms:created>
  <dcterms:modified xsi:type="dcterms:W3CDTF">2025-07-18T07:28:00Z</dcterms:modified>
</cp:coreProperties>
</file>